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D5" w:rsidRDefault="00F835D5" w:rsidP="00F835D5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>
        <w:rPr>
          <w:b/>
          <w:i/>
          <w:lang w:eastAsia="bg-BG"/>
        </w:rPr>
        <w:t>Образец №</w:t>
      </w:r>
      <w:r w:rsidR="002901BF">
        <w:rPr>
          <w:b/>
          <w:i/>
          <w:lang w:val="en-US" w:eastAsia="bg-BG"/>
        </w:rPr>
        <w:t xml:space="preserve"> </w:t>
      </w:r>
      <w:r>
        <w:rPr>
          <w:b/>
          <w:i/>
          <w:lang w:eastAsia="bg-BG"/>
        </w:rPr>
        <w:t>5</w:t>
      </w:r>
    </w:p>
    <w:p w:rsidR="00F835D5" w:rsidRDefault="00F835D5" w:rsidP="00F835D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F835D5" w:rsidRDefault="00F835D5" w:rsidP="00F835D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F835D5" w:rsidRDefault="00F835D5" w:rsidP="00F835D5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835D5" w:rsidRPr="00813285" w:rsidRDefault="00F835D5" w:rsidP="00813285">
      <w:pPr>
        <w:jc w:val="both"/>
        <w:rPr>
          <w:b/>
        </w:rPr>
      </w:pPr>
      <w:r>
        <w:t>Долуподписаният/ната, в качеството ми на ........................</w:t>
      </w:r>
      <w:r w:rsidR="00EE5E90">
        <w:t>.......................</w:t>
      </w:r>
      <w:r>
        <w:t xml:space="preserve">...... </w:t>
      </w:r>
      <w:r>
        <w:rPr>
          <w:i/>
        </w:rPr>
        <w:t>(посочва се</w:t>
      </w:r>
      <w:r w:rsidR="00EE5E90">
        <w:rPr>
          <w:i/>
        </w:rPr>
        <w:t xml:space="preserve"> съответното качество на лицето</w:t>
      </w:r>
      <w:r>
        <w:rPr>
          <w:i/>
        </w:rPr>
        <w:t>),</w:t>
      </w:r>
      <w:r w:rsidR="00EE5E90">
        <w:rPr>
          <w:i/>
        </w:rPr>
        <w:t xml:space="preserve"> </w:t>
      </w:r>
      <w:r>
        <w:t>представляващ …………</w:t>
      </w:r>
      <w:r w:rsidR="00EE5E90">
        <w:t>…….......….............................</w:t>
      </w:r>
      <w:r>
        <w:t xml:space="preserve">. </w:t>
      </w:r>
      <w:r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>
        <w:t xml:space="preserve"> участник в процедура по реда на ЗОП за възлагане на обществена поръчка с предмет: </w:t>
      </w:r>
      <w:bookmarkStart w:id="0" w:name="_GoBack"/>
      <w:bookmarkEnd w:id="0"/>
      <w:r w:rsidR="00813285">
        <w:rPr>
          <w:b/>
          <w:bCs/>
          <w:color w:val="000000"/>
          <w:spacing w:val="5"/>
        </w:rPr>
        <w:t>„Обслужване на персонала на РЗОК-Перник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РЗОК-Перник от служба по трудова медицина и Обособена позиция № 2: Извършване на: профилактичен преглед на очите и оценка на състоянието на зрението на служителите на РЗОК-Перник, работещи с видеодисплеи, профилактични медицински прегледи и изследвания на персонала на РЗОК-Перник”</w:t>
      </w:r>
      <w:r>
        <w:rPr>
          <w:b/>
        </w:rPr>
        <w:t>,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</w:t>
      </w:r>
      <w:r w:rsidR="00221E6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lang w:val="bg-BG"/>
        </w:rPr>
        <w:t>дата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F835D5" w:rsidRDefault="00F835D5" w:rsidP="00F835D5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/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sectPr w:rsidR="002A1E5D" w:rsidRPr="00F24862" w:rsidSect="00121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A1E5D"/>
    <w:rsid w:val="00121E0E"/>
    <w:rsid w:val="00221E63"/>
    <w:rsid w:val="002901BF"/>
    <w:rsid w:val="002A1E5D"/>
    <w:rsid w:val="002A7C88"/>
    <w:rsid w:val="003B4CC3"/>
    <w:rsid w:val="004415EE"/>
    <w:rsid w:val="004C1F1D"/>
    <w:rsid w:val="00551AD3"/>
    <w:rsid w:val="006178D5"/>
    <w:rsid w:val="00653E0B"/>
    <w:rsid w:val="00813285"/>
    <w:rsid w:val="00992106"/>
    <w:rsid w:val="009E5D91"/>
    <w:rsid w:val="00B575C4"/>
    <w:rsid w:val="00CD5841"/>
    <w:rsid w:val="00DD2F84"/>
    <w:rsid w:val="00E96AB1"/>
    <w:rsid w:val="00E96CB9"/>
    <w:rsid w:val="00EE5E90"/>
    <w:rsid w:val="00F83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E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E6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14</cp:revision>
  <cp:lastPrinted>2019-03-20T07:32:00Z</cp:lastPrinted>
  <dcterms:created xsi:type="dcterms:W3CDTF">2016-07-06T13:16:00Z</dcterms:created>
  <dcterms:modified xsi:type="dcterms:W3CDTF">2019-04-25T06:44:00Z</dcterms:modified>
</cp:coreProperties>
</file>